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5" w:rsidRPr="003E55EF" w:rsidRDefault="004C5135" w:rsidP="004C5135">
      <w:pPr>
        <w:pStyle w:val="a3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 xml:space="preserve">ФЕДЕРАЛЬНОЕ ГОСУДАРСТВЕННОЕ БЮДЖЕТНОЕ  </w:t>
      </w:r>
    </w:p>
    <w:p w:rsidR="004C5135" w:rsidRPr="003E55EF" w:rsidRDefault="004C5135" w:rsidP="004C5135">
      <w:pPr>
        <w:pStyle w:val="a3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>ПРОФЕССИОНАЛЬНОЕ ОБРАЗОВАТЕЛЬНОЕ УЧРЕЖДЕНИЕ</w:t>
      </w:r>
    </w:p>
    <w:p w:rsidR="004C5135" w:rsidRPr="003E55EF" w:rsidRDefault="004C5135" w:rsidP="004C5135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 xml:space="preserve"> «УЛЬЯНОВСКИЙ   ФАРМАЦЕВТИЧЕСКИЙ   КОЛЛЕДЖ»</w:t>
      </w:r>
    </w:p>
    <w:p w:rsidR="004C5135" w:rsidRPr="003E55EF" w:rsidRDefault="004C5135" w:rsidP="004C5135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>МИНИСТЕРСТВА ЗДРАВООХРАНЕНИЯ РОССИЙСКОЙ ФЕДЕРАЦИИ</w:t>
      </w:r>
    </w:p>
    <w:p w:rsidR="004C5135" w:rsidRDefault="004C5135" w:rsidP="004C5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5135" w:rsidRPr="004C5135" w:rsidRDefault="004C5135" w:rsidP="004C5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C5135" w:rsidRDefault="004C5135" w:rsidP="004C51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Места   проведения практической подготовки обучающихся  </w:t>
      </w:r>
    </w:p>
    <w:p w:rsidR="004C5135" w:rsidRPr="00BC2780" w:rsidRDefault="008B6237" w:rsidP="004C513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3827"/>
      </w:tblGrid>
      <w:tr w:rsidR="004C5135" w:rsidRPr="00924628" w:rsidTr="008B6237">
        <w:tc>
          <w:tcPr>
            <w:tcW w:w="6062" w:type="dxa"/>
          </w:tcPr>
          <w:p w:rsidR="004C5135" w:rsidRPr="00C478DA" w:rsidRDefault="008B6237" w:rsidP="008B6237">
            <w:pPr>
              <w:pStyle w:val="a5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проведения практической подготовки обучающихся</w:t>
            </w:r>
          </w:p>
        </w:tc>
        <w:tc>
          <w:tcPr>
            <w:tcW w:w="3827" w:type="dxa"/>
          </w:tcPr>
          <w:p w:rsidR="004C5135" w:rsidRPr="008B6237" w:rsidRDefault="008B6237" w:rsidP="008B623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4C5135" w:rsidRPr="00924628" w:rsidTr="008B6237">
        <w:tc>
          <w:tcPr>
            <w:tcW w:w="6062" w:type="dxa"/>
          </w:tcPr>
          <w:p w:rsidR="004C5135" w:rsidRPr="00924628" w:rsidRDefault="004C5135" w:rsidP="00DF4BD2">
            <w:pPr>
              <w:pStyle w:val="a5"/>
              <w:ind w:left="360"/>
              <w:rPr>
                <w:sz w:val="24"/>
                <w:szCs w:val="24"/>
              </w:rPr>
            </w:pPr>
            <w:r w:rsidRPr="0092462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5135" w:rsidRPr="00924628" w:rsidRDefault="004C5135" w:rsidP="00DF4BD2">
            <w:pPr>
              <w:pStyle w:val="a5"/>
              <w:rPr>
                <w:sz w:val="24"/>
                <w:szCs w:val="24"/>
              </w:rPr>
            </w:pPr>
            <w:r w:rsidRPr="00924628">
              <w:rPr>
                <w:sz w:val="24"/>
                <w:szCs w:val="24"/>
              </w:rPr>
              <w:t>2</w:t>
            </w:r>
          </w:p>
        </w:tc>
      </w:tr>
      <w:tr w:rsidR="004C5135" w:rsidTr="008B6237">
        <w:tc>
          <w:tcPr>
            <w:tcW w:w="6062" w:type="dxa"/>
          </w:tcPr>
          <w:p w:rsidR="004C5135" w:rsidRPr="009057C6" w:rsidRDefault="008B6237" w:rsidP="008B6237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 ПОУ «Ульяновский фармацевтический колледж» Минздрава России</w:t>
            </w:r>
          </w:p>
        </w:tc>
        <w:tc>
          <w:tcPr>
            <w:tcW w:w="3827" w:type="dxa"/>
            <w:vAlign w:val="center"/>
          </w:tcPr>
          <w:p w:rsidR="004C5135" w:rsidRDefault="008B6237" w:rsidP="008B623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Льва Толстого, д,37/110</w:t>
            </w:r>
          </w:p>
        </w:tc>
      </w:tr>
      <w:tr w:rsidR="004C5135" w:rsidRPr="00D62A1F" w:rsidTr="008B6237">
        <w:tc>
          <w:tcPr>
            <w:tcW w:w="6062" w:type="dxa"/>
          </w:tcPr>
          <w:p w:rsidR="004C5135" w:rsidRPr="0049437C" w:rsidRDefault="008B6237" w:rsidP="008B623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 ФГБ ПОУ «Ульяновский фармацевтический колледж» Минздрава России</w:t>
            </w:r>
          </w:p>
        </w:tc>
        <w:tc>
          <w:tcPr>
            <w:tcW w:w="3827" w:type="dxa"/>
            <w:vAlign w:val="center"/>
          </w:tcPr>
          <w:p w:rsidR="004C5135" w:rsidRPr="00D62A1F" w:rsidRDefault="008B6237" w:rsidP="008B623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Ульяновск, ул. </w:t>
            </w:r>
            <w:proofErr w:type="spellStart"/>
            <w:r>
              <w:rPr>
                <w:sz w:val="24"/>
                <w:szCs w:val="24"/>
              </w:rPr>
              <w:t>Аблукова</w:t>
            </w:r>
            <w:proofErr w:type="spellEnd"/>
            <w:r>
              <w:rPr>
                <w:sz w:val="24"/>
                <w:szCs w:val="24"/>
              </w:rPr>
              <w:t xml:space="preserve">,  д. 37а </w:t>
            </w:r>
          </w:p>
        </w:tc>
      </w:tr>
    </w:tbl>
    <w:p w:rsidR="00D21711" w:rsidRPr="005140A4" w:rsidRDefault="00D21711"/>
    <w:p w:rsidR="005140A4" w:rsidRPr="005140A4" w:rsidRDefault="005140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0351945-37C4-4241-B718-207065631E42}" provid="{F5AC7D23-DA04-45F5-ABCB-38CE7A982553}" o:suggestedsigner="Денисова Л.И." o:suggestedsigner2="директор" o:suggestedsigneremail="ufk@mv.ru" o:sigprovurl="http://www.cryptopro.ru/products/office/signature" issignatureline="t"/>
          </v:shape>
        </w:pict>
      </w:r>
    </w:p>
    <w:sectPr w:rsidR="005140A4" w:rsidRPr="005140A4" w:rsidSect="004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765"/>
    <w:multiLevelType w:val="hybridMultilevel"/>
    <w:tmpl w:val="DA0C90CA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858D5"/>
    <w:multiLevelType w:val="hybridMultilevel"/>
    <w:tmpl w:val="69E4C848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0217"/>
    <w:multiLevelType w:val="hybridMultilevel"/>
    <w:tmpl w:val="A0485918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46366"/>
    <w:multiLevelType w:val="hybridMultilevel"/>
    <w:tmpl w:val="22E62DCC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9C0534"/>
    <w:multiLevelType w:val="hybridMultilevel"/>
    <w:tmpl w:val="E2603D24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BD56CD"/>
    <w:multiLevelType w:val="hybridMultilevel"/>
    <w:tmpl w:val="CE94A826"/>
    <w:lvl w:ilvl="0" w:tplc="A4C0D5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6626"/>
    <w:multiLevelType w:val="hybridMultilevel"/>
    <w:tmpl w:val="D64EEE86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35"/>
    <w:rsid w:val="004C5135"/>
    <w:rsid w:val="005140A4"/>
    <w:rsid w:val="008B6237"/>
    <w:rsid w:val="00A66447"/>
    <w:rsid w:val="00BC2780"/>
    <w:rsid w:val="00C94C9E"/>
    <w:rsid w:val="00D21711"/>
    <w:rsid w:val="00D71F26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135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C5135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4C51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4C51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0f3lWjjCo7fTa9n5kYpqH4983QP3ywqfRNX0JiU8wzU=</DigestValue>
    </Reference>
    <Reference URI="#idOfficeObject" Type="http://www.w3.org/2000/09/xmldsig#Object">
      <DigestMethod Algorithm="urn:ietf:params:xml:ns:cpxmlsec:algorithms:gostr34112012-256"/>
      <DigestValue>4KpEjJNfQqPl6n7o/rgzogO98n8RDM5fLwArjAswNz4=</DigestValue>
    </Reference>
    <Reference URI="#idValidSigLnImg" Type="http://www.w3.org/2000/09/xmldsig#Object">
      <DigestMethod Algorithm="urn:ietf:params:xml:ns:cpxmlsec:algorithms:gostr34112012-256"/>
      <DigestValue>sNQApBW9LvGOGfSDWdMLhfmZgpQ7G++4vhVKeiuLL70=</DigestValue>
    </Reference>
    <Reference URI="#idInvalidSigLnImg" Type="http://www.w3.org/2000/09/xmldsig#Object">
      <DigestMethod Algorithm="urn:ietf:params:xml:ns:cpxmlsec:algorithms:gostr34112012-256"/>
      <DigestValue>oAgfprluXYq06GeI5680dR6BlyPFn2eIaLHwa75Aj0o=</DigestValue>
    </Reference>
  </SignedInfo>
  <SignatureValue>aTJLATpyYbMIVdkFjno4kwNfAUcNLLfke3PT9Ihs4hILPDHu289UJIDj8L/EmL3r
ASWc6QPvoWH0EMHNA5CiRA==</SignatureValue>
  <KeyInfo>
    <X509Data>
      <X509Certificate>MIIK7jCCCpugAwIBAgIUCoqFLBl37h9GJH0dmZjWERJPS88wCgYIKoUDBwEBAwIw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jNC90L7QtSDQutCw0LfQvdCw0YfQtdC50YHRgtCy0L4wHhcNMjAwNzE1MTUzODA3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+DCCAcUGA1UdJQSCAbwwggG4BggrBgEFBQcDAQYIKwYBBQUHAwIGCCqFAwIBBggF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AwM9ntc2AQYDBQIGByqFAwOBewEGCCqFAwOBewEBBggqhQMDgXsBAgYIKoUDA4F7
AQMGCCqFAwOBewEEBggqhQMDgXsBBQYIKoUDA4F7AQYGCCqFAwOBewEHBggqhQMD
gXsBCAYIKoUDA4F7AQkGCCqFAwOBewEKBggqhQMDgXsBCwYIKoUDA4F7AQwGCCqF
AwOBewEOBggqhQMDgXsIAQYIKoUDA4F7CAIwKwYDVR0QBCQwIoAPMjAyMDA3MTUx
NTE3MDZagQ8yMDIxMTAxNTE1MTcwNlowggFfBgNVHSMEggFWMIIBUoAU0GSWbXJA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LmNybDAdBgNVHQ4EFgQULRplaDADTplqD+8Jdd4HiwUP780wCgYIKoUDBwEBAwID
QQCCyuWO5RsN/uz2QEf0G6Q308i4nmxxhkijzyg50qegr29EHjRNgyQdhi8lQ36U
Jl5pudEAnvvnMHSGXlVBFZcS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AYkWNhbquE2KBoX9dnWuxzkxE4Q=</DigestValue>
      </Reference>
      <Reference URI="/word/fontTable.xml?ContentType=application/vnd.openxmlformats-officedocument.wordprocessingml.fontTable+xml">
        <DigestMethod Algorithm="http://www.w3.org/2000/09/xmldsig#sha1"/>
        <DigestValue>yGphbgLbXQLio1rmO9klt8dVJME=</DigestValue>
      </Reference>
      <Reference URI="/word/media/image1.emf?ContentType=image/x-emf">
        <DigestMethod Algorithm="http://www.w3.org/2000/09/xmldsig#sha1"/>
        <DigestValue>sp64hzMDWVwvn1uP+J74NO1zxio=</DigestValue>
      </Reference>
      <Reference URI="/word/numbering.xml?ContentType=application/vnd.openxmlformats-officedocument.wordprocessingml.numbering+xml">
        <DigestMethod Algorithm="http://www.w3.org/2000/09/xmldsig#sha1"/>
        <DigestValue>LSsebdkc1OOhAKt2Ogh5XwmncCY=</DigestValue>
      </Reference>
      <Reference URI="/word/settings.xml?ContentType=application/vnd.openxmlformats-officedocument.wordprocessingml.settings+xml">
        <DigestMethod Algorithm="http://www.w3.org/2000/09/xmldsig#sha1"/>
        <DigestValue>0+hh42kZCpwa3e0pfAeh7uJ2KCw=</DigestValue>
      </Reference>
      <Reference URI="/word/styles.xml?ContentType=application/vnd.openxmlformats-officedocument.wordprocessingml.styles+xml">
        <DigestMethod Algorithm="http://www.w3.org/2000/09/xmldsig#sha1"/>
        <DigestValue>J1cGAokMBx1WnPbHEJ3iwRonD0E=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2020-12-25T05:08:12Z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{C0351945-37C4-4241-B718-207065631E42}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I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QJAOjiCQAAAAAS4WwJAAAAAAAAAABTAGkAZwBuAGEAdAB1AHIAZQBMAGkAbgBlAAAAzh9hAi4fYQJg+AgKAAAEAJzLRgD1TGQCwI31BFF+YQISTWQCscOQWDzMRgABAAQAAAAEAJjLRgAYpWACAAAEAJjLRgCZA24CAFFpCgAAaQo8zEYAPMxGAAEABAAAAAQADMxGAAAAAAD/////0MtGAAzMRgAlDG4CAFFpCtjLRgBRfmECLwxuAiHEkFgAAEYAwI31BKAQaQoAAAAAMAAAACDMRgAAAAAANVVgAgAAAACABDMAAAAAALD4CAoEzEYAylFgAjQTaQq/zEY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TgAAAAAA4P///wcAAAAkzeIJCAAAABjN4gkBAAAAAAUAoNwAAACYykYAVTBrAgAAAADQykYA1MpGAJMQAXMBAAAAAQAAAIAcaQqILVADiC1QAxnBAAAAAAAAAAAAAAAAAAAcs6YCgBxpCtDKRgBspWMCAABQA4ALUQSILVADBQAAAOzKRgCILVAD7MpGAJ+DZwLEg2cC2M5GAHhI1wL8ykYAoLBnAogtUAOHy0YAlM1GAAAAZwKHy0YAgAtRBIALUQR4fWcCiC1QA6fLRgC0zUYAXH1nAqfLRgCQB1EEkAdRBHh9ZwJAFmkKBQAAANjORgB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TAAAAbAAAAAEAAAAAAA1CVVUNQgoAAABgAAAADQAAAEwAAAAAAAAAAAAAAAAAAAD//////////2gAAAAUBDUEPQQ4BEEEPgQyBDAEIAAbBC4AGAQuAAAACAAAAAYAAAAGAAAABgAAAAUAAAAGAAAABgAAAAYAAAADAAAABw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//////////XAAAADQEOARABDUEOgRCBD4EQAQHAAAABgAAAAYAAAAGAAAABgAAAAYAAAAGAAAABgAAAEsAAAAQAAAAAAAAAAUAAAAlAAAADAAAAA0AAIAKAAAAEAAAAAAAAAAAAAAADgAAABQAAAAAAAAAEAAAABQAAAA=</Object>
  <Object Id="idInvalidSigLnImg">AQAAAGwAAAAAAAAAAAAAAP8AAAB/AAAAAAAAAAAAAABAIwAAqxEAACBFTUYAAAEA8Bg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h2aHTodm4QAT47AAAAwN9GALhRYgIAAAAAbhABPswAAABgY/QEyFFiAv8iAOF/5ADAKQAAAAAAAADfAQAgAAAAIDgAigF830YAoN9GAG4QAT5TZWdvZSBVSQBQYAJYAAAAAAAAAFRQYAISAAAAYGP0BNzfRgBTZWdvZSBVSQAARgASAAAAzAAAAGBj9ARpTmACzAAAAAEAAAAAAAAA3N9GAHI3YgJQ4EYAzAAAAAEAAAAAAAAA9N9GAHI3YgIAAEYAzAAAAMzhRgABAAAAAAAAALDgRgAVNGICaOBGAJMQAXMBAAAAAAAAAAIAAADQN1cAAAAAAAEAAAiTEAFz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0CQDo4gkAAAAAEuFsCQAAAAAAAAAAUwBpAGcAbgBhAHQAdQByAGUATABpAG4AZQAAAM4fYQIuH2ECYPgICgAABACcy0YA9UxkAsCN9QRRfmECEk1kArHDkFg8zEYAAQAEAAAABACYy0YAGKVgAgAABACYy0YAmQNuAgBRaQoAAGkKPMxGADzMRgABAAQAAAAEAAzMRgAAAAAA/////9DLRgAMzEYAJQxuAgBRaQrYy0YAUX5hAi8MbgIhxJBYAABGAMCN9QSgEGkKAAAAADAAAAAgzEYAAAAAADVVYAIAAAAAgAQzAAAAAACw+AgKBMxGAMpRYAI0E2kKv8xG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wAAAGwAAAABAAAAAAANQlVVDUIKAAAAYAAAAA0AAABMAAAAAAAAAAAAAAAAAAAA//////////9oAAAAFAQ1BD0EOARBBD4EMgQwBCAAGwQuABgELgAAAAgAAAAGAAAABgAAAAYAAAAFAAAABgAAAAYAAAAGAAAAAwAAAAc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6AAAAfAAAAAEAAAAAAA1CVVUNQgoAAABwAAAACAAAAEwAAAAAAAAAAAAAAAAAAAD//////////1wAAAA0BDgEQAQ1BDoEQgQ+BEAEBw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zavpraktik</dc:creator>
  <cp:keywords/>
  <dc:description/>
  <cp:lastModifiedBy>admin</cp:lastModifiedBy>
  <cp:revision>5</cp:revision>
  <dcterms:created xsi:type="dcterms:W3CDTF">2020-08-04T08:18:00Z</dcterms:created>
  <dcterms:modified xsi:type="dcterms:W3CDTF">2020-12-25T05:08:00Z</dcterms:modified>
</cp:coreProperties>
</file>